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3" w:rsidRPr="00616565" w:rsidRDefault="00616565" w:rsidP="00CC6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="00276B83" w:rsidRPr="00616565">
        <w:rPr>
          <w:rFonts w:ascii="Times New Roman" w:hAnsi="Times New Roman" w:cs="Times New Roman"/>
          <w:b/>
          <w:sz w:val="28"/>
          <w:szCs w:val="28"/>
          <w:lang w:val="uk-UA"/>
        </w:rPr>
        <w:t>ЗАТВЕРДЖУЮ:</w:t>
      </w:r>
    </w:p>
    <w:p w:rsidR="00616565" w:rsidRDefault="00616565" w:rsidP="00CC6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276B83" w:rsidRPr="00616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КСШ № 71 </w:t>
      </w:r>
    </w:p>
    <w:p w:rsidR="00276B83" w:rsidRPr="00616565" w:rsidRDefault="00616565" w:rsidP="00CC6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276B83" w:rsidRPr="00616565">
        <w:rPr>
          <w:rFonts w:ascii="Times New Roman" w:hAnsi="Times New Roman" w:cs="Times New Roman"/>
          <w:b/>
          <w:sz w:val="28"/>
          <w:szCs w:val="28"/>
          <w:lang w:val="uk-UA"/>
        </w:rPr>
        <w:t>Ткаченко Н.О.</w:t>
      </w:r>
    </w:p>
    <w:p w:rsidR="00616565" w:rsidRPr="00616565" w:rsidRDefault="00616565" w:rsidP="00CC6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276B83" w:rsidRPr="00616565">
        <w:rPr>
          <w:rFonts w:ascii="Times New Roman" w:hAnsi="Times New Roman" w:cs="Times New Roman"/>
          <w:b/>
          <w:sz w:val="28"/>
          <w:szCs w:val="28"/>
          <w:lang w:val="uk-UA"/>
        </w:rPr>
        <w:t>«___» ___________</w:t>
      </w:r>
      <w:r w:rsidRPr="00616565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616565" w:rsidRPr="00616565" w:rsidRDefault="00616565" w:rsidP="00CC6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876" w:rsidRPr="00616565" w:rsidRDefault="00474F20" w:rsidP="00CC6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616565" w:rsidRDefault="00474F20" w:rsidP="00833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уроків у рамках методичного тижня </w:t>
      </w:r>
    </w:p>
    <w:p w:rsidR="00CC6876" w:rsidRPr="00616565" w:rsidRDefault="00474F20" w:rsidP="0061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«Створення </w:t>
      </w:r>
      <w:proofErr w:type="spellStart"/>
      <w:r w:rsidRPr="00616565">
        <w:rPr>
          <w:rFonts w:ascii="Times New Roman" w:hAnsi="Times New Roman" w:cs="Times New Roman"/>
          <w:b/>
          <w:sz w:val="28"/>
          <w:szCs w:val="28"/>
          <w:lang w:val="uk-UA"/>
        </w:rPr>
        <w:t>аксіосфери</w:t>
      </w:r>
      <w:proofErr w:type="spellEnd"/>
      <w:r w:rsidRPr="00616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уроках засобами медіа технологій»</w:t>
      </w:r>
    </w:p>
    <w:tbl>
      <w:tblPr>
        <w:tblStyle w:val="a3"/>
        <w:tblW w:w="0" w:type="auto"/>
        <w:tblLook w:val="04A0"/>
      </w:tblPr>
      <w:tblGrid>
        <w:gridCol w:w="707"/>
        <w:gridCol w:w="1598"/>
        <w:gridCol w:w="6450"/>
        <w:gridCol w:w="2835"/>
        <w:gridCol w:w="1526"/>
        <w:gridCol w:w="2238"/>
      </w:tblGrid>
      <w:tr w:rsidR="00BC76C7" w:rsidRPr="00CC6876" w:rsidTr="00CC6876">
        <w:tc>
          <w:tcPr>
            <w:tcW w:w="707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59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6450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526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23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</w:t>
            </w:r>
          </w:p>
        </w:tc>
      </w:tr>
      <w:tr w:rsidR="00BC76C7" w:rsidRPr="00CC6876" w:rsidTr="00CC6876">
        <w:tc>
          <w:tcPr>
            <w:tcW w:w="707" w:type="dxa"/>
          </w:tcPr>
          <w:p w:rsidR="00BC76C7" w:rsidRPr="00CC6876" w:rsidRDefault="00BC76C7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Перемес</w:t>
            </w:r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тительное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сложения</w:t>
            </w:r>
          </w:p>
        </w:tc>
        <w:tc>
          <w:tcPr>
            <w:tcW w:w="2835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Будяк С.П.</w:t>
            </w:r>
          </w:p>
        </w:tc>
        <w:tc>
          <w:tcPr>
            <w:tcW w:w="1526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</w:t>
            </w:r>
          </w:p>
        </w:tc>
        <w:tc>
          <w:tcPr>
            <w:tcW w:w="223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</w:tr>
      <w:tr w:rsidR="00BC76C7" w:rsidRPr="00CC6876" w:rsidTr="00CC6876">
        <w:tc>
          <w:tcPr>
            <w:tcW w:w="707" w:type="dxa"/>
          </w:tcPr>
          <w:p w:rsidR="00BC76C7" w:rsidRPr="00CC6876" w:rsidRDefault="00BC76C7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роблю це так</w:t>
            </w:r>
            <w:r w:rsid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(майстер-клас)</w:t>
            </w:r>
          </w:p>
        </w:tc>
        <w:tc>
          <w:tcPr>
            <w:tcW w:w="2835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Шпортько Є.О.</w:t>
            </w:r>
          </w:p>
        </w:tc>
        <w:tc>
          <w:tcPr>
            <w:tcW w:w="1526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223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</w:tr>
      <w:tr w:rsidR="00BC76C7" w:rsidRPr="00CC6876" w:rsidTr="00CC6876">
        <w:tc>
          <w:tcPr>
            <w:tcW w:w="707" w:type="dxa"/>
          </w:tcPr>
          <w:p w:rsidR="00BC76C7" w:rsidRPr="00CC6876" w:rsidRDefault="00BC76C7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Тренувальні вправи</w:t>
            </w:r>
          </w:p>
        </w:tc>
        <w:tc>
          <w:tcPr>
            <w:tcW w:w="2835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Павліченко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526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урок,</w:t>
            </w:r>
          </w:p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6А </w:t>
            </w:r>
          </w:p>
        </w:tc>
        <w:tc>
          <w:tcPr>
            <w:tcW w:w="223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каб.інформатики</w:t>
            </w:r>
            <w:proofErr w:type="spellEnd"/>
          </w:p>
        </w:tc>
      </w:tr>
      <w:tr w:rsidR="00BC76C7" w:rsidRPr="00CC6876" w:rsidTr="00CC6876">
        <w:tc>
          <w:tcPr>
            <w:tcW w:w="707" w:type="dxa"/>
          </w:tcPr>
          <w:p w:rsidR="00BC76C7" w:rsidRPr="00CC6876" w:rsidRDefault="00BC76C7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изученныхбукв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звукового анализа слов.</w:t>
            </w:r>
            <w:r w:rsid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Работа с детской книгой» Лень до добра не доведёт»)</w:t>
            </w:r>
            <w:r w:rsid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С.Михалков»</w:t>
            </w:r>
            <w:r w:rsid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Сами виноваты»</w:t>
            </w:r>
            <w:proofErr w:type="gramEnd"/>
          </w:p>
        </w:tc>
        <w:tc>
          <w:tcPr>
            <w:tcW w:w="2835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Недашковська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526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BC76C7" w:rsidRPr="00833F73" w:rsidRDefault="00833F7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</w:tr>
      <w:tr w:rsidR="00BC76C7" w:rsidRPr="00CC6876" w:rsidTr="00CC6876">
        <w:tc>
          <w:tcPr>
            <w:tcW w:w="707" w:type="dxa"/>
          </w:tcPr>
          <w:p w:rsidR="00BC76C7" w:rsidRPr="00CC6876" w:rsidRDefault="00BC76C7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  <w:p w:rsidR="00BB23F5" w:rsidRPr="00CC6876" w:rsidRDefault="00BB23F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6450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І.Франко</w:t>
            </w:r>
            <w:r w:rsid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.Лірика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збірки « З вершин і </w:t>
            </w: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низин»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 Гімн» - твір революційно-патріотичної лірики</w:t>
            </w:r>
            <w:r w:rsidR="00BB23F5"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23F5"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 вічної жіночості,</w:t>
            </w:r>
            <w:r w:rsid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материнства й краси в поезії «</w:t>
            </w:r>
            <w:r w:rsidR="00BB23F5"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Сікстинська мадонна»</w:t>
            </w:r>
          </w:p>
        </w:tc>
        <w:tc>
          <w:tcPr>
            <w:tcW w:w="2835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Григор’єва О.М.</w:t>
            </w:r>
          </w:p>
        </w:tc>
        <w:tc>
          <w:tcPr>
            <w:tcW w:w="1526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</w:t>
            </w:r>
          </w:p>
        </w:tc>
        <w:tc>
          <w:tcPr>
            <w:tcW w:w="223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</w:tr>
      <w:tr w:rsidR="00BC76C7" w:rsidRPr="00CC6876" w:rsidTr="00CC6876">
        <w:tc>
          <w:tcPr>
            <w:tcW w:w="707" w:type="dxa"/>
          </w:tcPr>
          <w:p w:rsidR="00BC76C7" w:rsidRPr="00CC6876" w:rsidRDefault="00BC76C7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BC76C7" w:rsidRPr="00CC6876" w:rsidRDefault="00BC76C7" w:rsidP="00CC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позакласного</w:t>
            </w:r>
            <w:r w:rsidR="00BB23F5"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 </w:t>
            </w:r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«Берег прозы.</w:t>
            </w:r>
            <w:r w:rsid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К.Драгунская</w:t>
            </w:r>
            <w:proofErr w:type="gramStart"/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екарство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</w:rPr>
              <w:t xml:space="preserve"> от послушности»</w:t>
            </w:r>
          </w:p>
        </w:tc>
        <w:tc>
          <w:tcPr>
            <w:tcW w:w="2835" w:type="dxa"/>
          </w:tcPr>
          <w:p w:rsidR="00BC76C7" w:rsidRPr="00CC6876" w:rsidRDefault="00BB23F5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Стаднік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і.С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6" w:type="dxa"/>
          </w:tcPr>
          <w:p w:rsidR="00BC76C7" w:rsidRPr="00CC6876" w:rsidRDefault="00BB23F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</w:t>
            </w:r>
          </w:p>
        </w:tc>
        <w:tc>
          <w:tcPr>
            <w:tcW w:w="2238" w:type="dxa"/>
          </w:tcPr>
          <w:p w:rsidR="00BC76C7" w:rsidRPr="00CC6876" w:rsidRDefault="00BB23F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</w:tr>
      <w:tr w:rsidR="00BC76C7" w:rsidRPr="00CC6876" w:rsidTr="00CC6876">
        <w:tc>
          <w:tcPr>
            <w:tcW w:w="707" w:type="dxa"/>
          </w:tcPr>
          <w:p w:rsidR="00BC76C7" w:rsidRPr="00CC6876" w:rsidRDefault="00BC76C7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BC76C7" w:rsidRPr="00CC6876" w:rsidRDefault="00BB23F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BC76C7" w:rsidRPr="00CC6876" w:rsidRDefault="00BB23F5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відповідальність</w:t>
            </w:r>
          </w:p>
        </w:tc>
        <w:tc>
          <w:tcPr>
            <w:tcW w:w="2835" w:type="dxa"/>
          </w:tcPr>
          <w:p w:rsidR="00BC76C7" w:rsidRPr="00CC6876" w:rsidRDefault="00BB23F5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Кірюха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К.І.</w:t>
            </w:r>
          </w:p>
        </w:tc>
        <w:tc>
          <w:tcPr>
            <w:tcW w:w="1526" w:type="dxa"/>
          </w:tcPr>
          <w:p w:rsidR="00BC76C7" w:rsidRPr="00CC6876" w:rsidRDefault="00CC1ADA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</w:t>
            </w:r>
          </w:p>
        </w:tc>
        <w:tc>
          <w:tcPr>
            <w:tcW w:w="2238" w:type="dxa"/>
          </w:tcPr>
          <w:p w:rsidR="00BC76C7" w:rsidRPr="00CC6876" w:rsidRDefault="00BC76C7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ADA" w:rsidRPr="00CC6876" w:rsidTr="00CC6876">
        <w:tc>
          <w:tcPr>
            <w:tcW w:w="707" w:type="dxa"/>
          </w:tcPr>
          <w:p w:rsidR="00CC1ADA" w:rsidRPr="00CC6876" w:rsidRDefault="00CC1ADA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CC1ADA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1ADA"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5.12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CC1ADA" w:rsidRPr="00CC6876" w:rsidRDefault="00CC1ADA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Національно-визвольна війна </w:t>
            </w: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укр.народу</w:t>
            </w:r>
            <w:proofErr w:type="spellEnd"/>
          </w:p>
        </w:tc>
        <w:tc>
          <w:tcPr>
            <w:tcW w:w="2835" w:type="dxa"/>
          </w:tcPr>
          <w:p w:rsidR="00CC1ADA" w:rsidRPr="00CC6876" w:rsidRDefault="00CC1ADA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Лозицький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526" w:type="dxa"/>
          </w:tcPr>
          <w:p w:rsidR="00CC1ADA" w:rsidRPr="00CC6876" w:rsidRDefault="00CC1ADA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А</w:t>
            </w:r>
          </w:p>
        </w:tc>
        <w:tc>
          <w:tcPr>
            <w:tcW w:w="2238" w:type="dxa"/>
          </w:tcPr>
          <w:p w:rsidR="00CC1ADA" w:rsidRPr="00CC6876" w:rsidRDefault="00CC1ADA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ADA" w:rsidRPr="00CC6876" w:rsidTr="00CC6876">
        <w:tc>
          <w:tcPr>
            <w:tcW w:w="707" w:type="dxa"/>
          </w:tcPr>
          <w:p w:rsidR="00CC1ADA" w:rsidRPr="00CC6876" w:rsidRDefault="00CC1ADA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CC1ADA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1ADA"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7.12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CC1ADA" w:rsidRPr="00CC6876" w:rsidRDefault="00CC1ADA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Можливості авангардистського стилю як співзвучність синтезу мистецтв</w:t>
            </w:r>
          </w:p>
        </w:tc>
        <w:tc>
          <w:tcPr>
            <w:tcW w:w="2835" w:type="dxa"/>
          </w:tcPr>
          <w:p w:rsidR="00CC1ADA" w:rsidRPr="00CC6876" w:rsidRDefault="00CC1ADA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Смирнова О.С.</w:t>
            </w:r>
          </w:p>
        </w:tc>
        <w:tc>
          <w:tcPr>
            <w:tcW w:w="1526" w:type="dxa"/>
          </w:tcPr>
          <w:p w:rsidR="00CC1ADA" w:rsidRPr="00CC6876" w:rsidRDefault="00CC1ADA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Б</w:t>
            </w:r>
          </w:p>
        </w:tc>
        <w:tc>
          <w:tcPr>
            <w:tcW w:w="2238" w:type="dxa"/>
          </w:tcPr>
          <w:p w:rsidR="00CC1ADA" w:rsidRPr="00CC6876" w:rsidRDefault="00CC1ADA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ADA" w:rsidRPr="00CC6876" w:rsidTr="00CC6876">
        <w:tc>
          <w:tcPr>
            <w:tcW w:w="707" w:type="dxa"/>
          </w:tcPr>
          <w:p w:rsidR="00CC1ADA" w:rsidRPr="00CC6876" w:rsidRDefault="00CC1ADA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CC1ADA" w:rsidRPr="00CC6876" w:rsidRDefault="00CC1ADA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CC1ADA" w:rsidRPr="00CC6876" w:rsidRDefault="00CC1ADA" w:rsidP="00CC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глаголов. Наиболее употребительные суффиксы глаголов</w:t>
            </w:r>
          </w:p>
        </w:tc>
        <w:tc>
          <w:tcPr>
            <w:tcW w:w="2835" w:type="dxa"/>
          </w:tcPr>
          <w:p w:rsidR="00CC1ADA" w:rsidRPr="00CC6876" w:rsidRDefault="00CC1ADA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</w:t>
            </w:r>
            <w:r w:rsidR="007C573B"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ьова</w:t>
            </w:r>
            <w:proofErr w:type="spellEnd"/>
            <w:r w:rsidR="007C573B"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526" w:type="dxa"/>
          </w:tcPr>
          <w:p w:rsidR="00CC1ADA" w:rsidRPr="00CC6876" w:rsidRDefault="007C573B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Б</w:t>
            </w:r>
          </w:p>
        </w:tc>
        <w:tc>
          <w:tcPr>
            <w:tcW w:w="2238" w:type="dxa"/>
          </w:tcPr>
          <w:p w:rsidR="00CC1ADA" w:rsidRPr="00CC6876" w:rsidRDefault="007C573B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</w:tr>
      <w:tr w:rsidR="00A752D5" w:rsidRPr="00CC6876" w:rsidTr="00CC6876">
        <w:tc>
          <w:tcPr>
            <w:tcW w:w="707" w:type="dxa"/>
          </w:tcPr>
          <w:p w:rsidR="00A752D5" w:rsidRPr="00CC6876" w:rsidRDefault="00A752D5" w:rsidP="00CC68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A752D5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50" w:type="dxa"/>
          </w:tcPr>
          <w:p w:rsidR="00A752D5" w:rsidRPr="00CC6876" w:rsidRDefault="00A752D5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Цвєтаєва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Лірика</w:t>
            </w:r>
          </w:p>
        </w:tc>
        <w:tc>
          <w:tcPr>
            <w:tcW w:w="2835" w:type="dxa"/>
          </w:tcPr>
          <w:p w:rsidR="00A752D5" w:rsidRPr="00CC6876" w:rsidRDefault="00A752D5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О.В.</w:t>
            </w:r>
          </w:p>
        </w:tc>
        <w:tc>
          <w:tcPr>
            <w:tcW w:w="1526" w:type="dxa"/>
          </w:tcPr>
          <w:p w:rsidR="00A752D5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– А</w:t>
            </w:r>
          </w:p>
        </w:tc>
        <w:tc>
          <w:tcPr>
            <w:tcW w:w="2238" w:type="dxa"/>
          </w:tcPr>
          <w:p w:rsidR="00A752D5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52D5" w:rsidRPr="00CC6876" w:rsidTr="00CC6876">
        <w:tc>
          <w:tcPr>
            <w:tcW w:w="707" w:type="dxa"/>
          </w:tcPr>
          <w:p w:rsidR="00A752D5" w:rsidRPr="00CC6876" w:rsidRDefault="00A752D5" w:rsidP="00CC68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A752D5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A752D5" w:rsidRPr="00CC6876" w:rsidRDefault="00A752D5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Нідерландів</w:t>
            </w:r>
          </w:p>
        </w:tc>
        <w:tc>
          <w:tcPr>
            <w:tcW w:w="2835" w:type="dxa"/>
          </w:tcPr>
          <w:p w:rsidR="00A752D5" w:rsidRPr="00CC6876" w:rsidRDefault="00A752D5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Гродікова</w:t>
            </w:r>
            <w:proofErr w:type="spellEnd"/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26" w:type="dxa"/>
          </w:tcPr>
          <w:p w:rsidR="00A752D5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– А</w:t>
            </w:r>
          </w:p>
        </w:tc>
        <w:tc>
          <w:tcPr>
            <w:tcW w:w="2238" w:type="dxa"/>
          </w:tcPr>
          <w:p w:rsidR="00A752D5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52D5" w:rsidRPr="00CC6876" w:rsidTr="00CC6876">
        <w:trPr>
          <w:trHeight w:val="70"/>
        </w:trPr>
        <w:tc>
          <w:tcPr>
            <w:tcW w:w="707" w:type="dxa"/>
          </w:tcPr>
          <w:p w:rsidR="00A752D5" w:rsidRPr="00CC6876" w:rsidRDefault="00A752D5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A752D5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  <w:r w:rsidR="00616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.2014</w:t>
            </w:r>
          </w:p>
        </w:tc>
        <w:tc>
          <w:tcPr>
            <w:tcW w:w="6450" w:type="dxa"/>
          </w:tcPr>
          <w:p w:rsidR="00A752D5" w:rsidRPr="00CC6876" w:rsidRDefault="00A752D5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Товариші в небезпеці</w:t>
            </w:r>
          </w:p>
        </w:tc>
        <w:tc>
          <w:tcPr>
            <w:tcW w:w="2835" w:type="dxa"/>
          </w:tcPr>
          <w:p w:rsidR="00A752D5" w:rsidRPr="00CC6876" w:rsidRDefault="00A752D5" w:rsidP="00CC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A752D5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A752D5" w:rsidRPr="00CC6876" w:rsidRDefault="00A752D5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1822" w:rsidRPr="00CC6876" w:rsidTr="00CC6876">
        <w:trPr>
          <w:trHeight w:val="70"/>
        </w:trPr>
        <w:tc>
          <w:tcPr>
            <w:tcW w:w="707" w:type="dxa"/>
          </w:tcPr>
          <w:p w:rsidR="004F1822" w:rsidRPr="00CC6876" w:rsidRDefault="004F1822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F1822" w:rsidRDefault="004F1822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21.11.2014</w:t>
            </w:r>
          </w:p>
          <w:p w:rsidR="00E727D3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6450" w:type="dxa"/>
          </w:tcPr>
          <w:p w:rsidR="004F1822" w:rsidRPr="00CC6876" w:rsidRDefault="004F1822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«Тварини в небезпеці»</w:t>
            </w:r>
          </w:p>
        </w:tc>
        <w:tc>
          <w:tcPr>
            <w:tcW w:w="2835" w:type="dxa"/>
          </w:tcPr>
          <w:p w:rsidR="004F1822" w:rsidRPr="004F1822" w:rsidRDefault="004F1822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Лазарева-Коржова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526" w:type="dxa"/>
          </w:tcPr>
          <w:p w:rsidR="004F1822" w:rsidRPr="00CC6876" w:rsidRDefault="004F1822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38" w:type="dxa"/>
          </w:tcPr>
          <w:p w:rsidR="004F1822" w:rsidRPr="00CC6876" w:rsidRDefault="004F1822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</w:tr>
      <w:tr w:rsidR="004F1822" w:rsidRPr="00CC6876" w:rsidTr="00CC6876">
        <w:trPr>
          <w:trHeight w:val="70"/>
        </w:trPr>
        <w:tc>
          <w:tcPr>
            <w:tcW w:w="707" w:type="dxa"/>
          </w:tcPr>
          <w:p w:rsidR="004F1822" w:rsidRPr="00CC6876" w:rsidRDefault="004F1822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F1822" w:rsidRDefault="004F1822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24.11.2014</w:t>
            </w:r>
          </w:p>
          <w:p w:rsidR="00E727D3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6450" w:type="dxa"/>
          </w:tcPr>
          <w:p w:rsidR="004F1822" w:rsidRPr="00CC6876" w:rsidRDefault="004F1822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«Всесвітнє потепління: моря»</w:t>
            </w:r>
          </w:p>
        </w:tc>
        <w:tc>
          <w:tcPr>
            <w:tcW w:w="2835" w:type="dxa"/>
          </w:tcPr>
          <w:p w:rsidR="004F1822" w:rsidRPr="004F1822" w:rsidRDefault="004F1822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Е.В.</w:t>
            </w:r>
          </w:p>
        </w:tc>
        <w:tc>
          <w:tcPr>
            <w:tcW w:w="1526" w:type="dxa"/>
          </w:tcPr>
          <w:p w:rsidR="004F1822" w:rsidRPr="00CC6876" w:rsidRDefault="004F1822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38" w:type="dxa"/>
          </w:tcPr>
          <w:p w:rsidR="004F1822" w:rsidRPr="00CC6876" w:rsidRDefault="004F1822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</w:tr>
      <w:tr w:rsidR="004F1822" w:rsidRPr="00CC6876" w:rsidTr="00CC6876">
        <w:trPr>
          <w:trHeight w:val="70"/>
        </w:trPr>
        <w:tc>
          <w:tcPr>
            <w:tcW w:w="707" w:type="dxa"/>
          </w:tcPr>
          <w:p w:rsidR="004F1822" w:rsidRPr="00CC6876" w:rsidRDefault="004F1822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F1822" w:rsidRDefault="004F1822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28.11.2014</w:t>
            </w:r>
          </w:p>
          <w:p w:rsidR="00E727D3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уроки</w:t>
            </w:r>
          </w:p>
        </w:tc>
        <w:tc>
          <w:tcPr>
            <w:tcW w:w="6450" w:type="dxa"/>
          </w:tcPr>
          <w:p w:rsidR="004F1822" w:rsidRPr="00CC6876" w:rsidRDefault="004F1822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моменти «Я не відома людина, я волонтер»</w:t>
            </w:r>
          </w:p>
        </w:tc>
        <w:tc>
          <w:tcPr>
            <w:tcW w:w="2835" w:type="dxa"/>
          </w:tcPr>
          <w:p w:rsidR="004F1822" w:rsidRPr="004F1822" w:rsidRDefault="004F1822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Каснянчук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1526" w:type="dxa"/>
          </w:tcPr>
          <w:p w:rsidR="004F1822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2238" w:type="dxa"/>
          </w:tcPr>
          <w:p w:rsidR="004F1822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</w:tr>
      <w:tr w:rsidR="004F1822" w:rsidRPr="00CC6876" w:rsidTr="00CC6876">
        <w:trPr>
          <w:trHeight w:val="70"/>
        </w:trPr>
        <w:tc>
          <w:tcPr>
            <w:tcW w:w="707" w:type="dxa"/>
          </w:tcPr>
          <w:p w:rsidR="004F1822" w:rsidRPr="00CC6876" w:rsidRDefault="004F1822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F1822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24.11.2014</w:t>
            </w:r>
          </w:p>
          <w:p w:rsidR="00E727D3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6450" w:type="dxa"/>
          </w:tcPr>
          <w:p w:rsidR="004F1822" w:rsidRPr="00CC6876" w:rsidRDefault="00E727D3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«Живи і дай жити іншим»</w:t>
            </w:r>
          </w:p>
        </w:tc>
        <w:tc>
          <w:tcPr>
            <w:tcW w:w="2835" w:type="dxa"/>
          </w:tcPr>
          <w:p w:rsidR="004F1822" w:rsidRPr="00E727D3" w:rsidRDefault="00E727D3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Мамедолва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Г.А.</w:t>
            </w:r>
          </w:p>
        </w:tc>
        <w:tc>
          <w:tcPr>
            <w:tcW w:w="1526" w:type="dxa"/>
          </w:tcPr>
          <w:p w:rsidR="004F1822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E727D3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238" w:type="dxa"/>
          </w:tcPr>
          <w:p w:rsidR="004F1822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</w:tr>
      <w:tr w:rsidR="004F1822" w:rsidRPr="00E727D3" w:rsidTr="00CC6876">
        <w:trPr>
          <w:trHeight w:val="70"/>
        </w:trPr>
        <w:tc>
          <w:tcPr>
            <w:tcW w:w="707" w:type="dxa"/>
          </w:tcPr>
          <w:p w:rsidR="004F1822" w:rsidRPr="00CC6876" w:rsidRDefault="004F1822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F1822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28.11.2014</w:t>
            </w:r>
          </w:p>
          <w:p w:rsidR="00E727D3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6450" w:type="dxa"/>
          </w:tcPr>
          <w:p w:rsidR="004F1822" w:rsidRPr="00CC6876" w:rsidRDefault="00E727D3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Позашкільний захід «Кривий Ріг – моє місто»</w:t>
            </w:r>
          </w:p>
        </w:tc>
        <w:tc>
          <w:tcPr>
            <w:tcW w:w="2835" w:type="dxa"/>
          </w:tcPr>
          <w:p w:rsidR="004F1822" w:rsidRPr="00E727D3" w:rsidRDefault="00E727D3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1526" w:type="dxa"/>
          </w:tcPr>
          <w:p w:rsidR="004F1822" w:rsidRPr="00CC6876" w:rsidRDefault="004F1822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4F1822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</w:tr>
      <w:tr w:rsidR="004F1822" w:rsidRPr="00E727D3" w:rsidTr="00CC6876">
        <w:trPr>
          <w:trHeight w:val="70"/>
        </w:trPr>
        <w:tc>
          <w:tcPr>
            <w:tcW w:w="707" w:type="dxa"/>
          </w:tcPr>
          <w:p w:rsidR="004F1822" w:rsidRPr="00CC6876" w:rsidRDefault="004F1822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F1822" w:rsidRPr="00CC6876" w:rsidRDefault="00276B8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17.12.2014</w:t>
            </w:r>
          </w:p>
        </w:tc>
        <w:tc>
          <w:tcPr>
            <w:tcW w:w="6450" w:type="dxa"/>
          </w:tcPr>
          <w:p w:rsidR="004F1822" w:rsidRPr="00276B83" w:rsidRDefault="00276B83" w:rsidP="00276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 rain or shine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cneky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</w:tcPr>
          <w:p w:rsidR="004F1822" w:rsidRPr="00E727D3" w:rsidRDefault="00E727D3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26" w:type="dxa"/>
          </w:tcPr>
          <w:p w:rsidR="004F1822" w:rsidRPr="00CC6876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238" w:type="dxa"/>
          </w:tcPr>
          <w:p w:rsidR="004F1822" w:rsidRPr="00E727D3" w:rsidRDefault="00E727D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</w:t>
            </w:r>
          </w:p>
        </w:tc>
      </w:tr>
      <w:tr w:rsidR="002D2F63" w:rsidRPr="00CC6876" w:rsidTr="00CC6876">
        <w:trPr>
          <w:trHeight w:val="70"/>
        </w:trPr>
        <w:tc>
          <w:tcPr>
            <w:tcW w:w="707" w:type="dxa"/>
          </w:tcPr>
          <w:p w:rsidR="002D2F63" w:rsidRPr="00CC6876" w:rsidRDefault="002D2F63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D2F63" w:rsidRPr="00CC6876" w:rsidRDefault="002D2F6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30.01.2015</w:t>
            </w:r>
          </w:p>
        </w:tc>
        <w:tc>
          <w:tcPr>
            <w:tcW w:w="6450" w:type="dxa"/>
          </w:tcPr>
          <w:p w:rsidR="002D2F63" w:rsidRPr="00CC6876" w:rsidRDefault="002D2F63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Святкове відкриття шкільної спартакіади. Уроки волейболу</w:t>
            </w:r>
          </w:p>
        </w:tc>
        <w:tc>
          <w:tcPr>
            <w:tcW w:w="2835" w:type="dxa"/>
          </w:tcPr>
          <w:p w:rsidR="002D2F63" w:rsidRPr="002D2F63" w:rsidRDefault="002D2F63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В.В.</w:t>
            </w:r>
          </w:p>
        </w:tc>
        <w:tc>
          <w:tcPr>
            <w:tcW w:w="1526" w:type="dxa"/>
          </w:tcPr>
          <w:p w:rsidR="002D2F63" w:rsidRPr="00CC6876" w:rsidRDefault="002D2F6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2238" w:type="dxa"/>
          </w:tcPr>
          <w:p w:rsidR="002D2F63" w:rsidRPr="00CC6876" w:rsidRDefault="002D2F6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зал</w:t>
            </w:r>
          </w:p>
        </w:tc>
      </w:tr>
      <w:tr w:rsidR="002D2F63" w:rsidRPr="00CC6876" w:rsidTr="00CC6876">
        <w:trPr>
          <w:trHeight w:val="70"/>
        </w:trPr>
        <w:tc>
          <w:tcPr>
            <w:tcW w:w="707" w:type="dxa"/>
          </w:tcPr>
          <w:p w:rsidR="002D2F63" w:rsidRPr="00CC6876" w:rsidRDefault="002D2F63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D2F63" w:rsidRPr="00CC6876" w:rsidRDefault="0041425A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29.01.2015</w:t>
            </w:r>
          </w:p>
        </w:tc>
        <w:tc>
          <w:tcPr>
            <w:tcW w:w="6450" w:type="dxa"/>
          </w:tcPr>
          <w:p w:rsidR="002D2F63" w:rsidRPr="00CC6876" w:rsidRDefault="0041425A" w:rsidP="0041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«Свято м’яча» для учнів 6-х класів. Уроки баскетболу</w:t>
            </w:r>
          </w:p>
        </w:tc>
        <w:tc>
          <w:tcPr>
            <w:tcW w:w="2835" w:type="dxa"/>
          </w:tcPr>
          <w:p w:rsidR="002D2F63" w:rsidRPr="0041425A" w:rsidRDefault="0041425A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26" w:type="dxa"/>
          </w:tcPr>
          <w:p w:rsidR="002D2F63" w:rsidRPr="00CC6876" w:rsidRDefault="0041425A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238" w:type="dxa"/>
          </w:tcPr>
          <w:p w:rsidR="002D2F63" w:rsidRPr="00CC6876" w:rsidRDefault="00833F7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зал</w:t>
            </w:r>
          </w:p>
        </w:tc>
      </w:tr>
      <w:tr w:rsidR="002D2F63" w:rsidRPr="00CC6876" w:rsidTr="00CC6876">
        <w:trPr>
          <w:trHeight w:val="70"/>
        </w:trPr>
        <w:tc>
          <w:tcPr>
            <w:tcW w:w="707" w:type="dxa"/>
          </w:tcPr>
          <w:p w:rsidR="002D2F63" w:rsidRPr="00CC6876" w:rsidRDefault="002D2F63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D2F63" w:rsidRPr="00CC6876" w:rsidRDefault="0041425A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04.02.2015</w:t>
            </w:r>
          </w:p>
        </w:tc>
        <w:tc>
          <w:tcPr>
            <w:tcW w:w="6450" w:type="dxa"/>
          </w:tcPr>
          <w:p w:rsidR="002D2F63" w:rsidRPr="00CC6876" w:rsidRDefault="0041425A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«Вишивка стрічками».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Ну-мо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дівчата»</w:t>
            </w:r>
          </w:p>
        </w:tc>
        <w:tc>
          <w:tcPr>
            <w:tcW w:w="2835" w:type="dxa"/>
          </w:tcPr>
          <w:p w:rsidR="002D2F63" w:rsidRPr="0041425A" w:rsidRDefault="0041425A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Стеблина К.А.</w:t>
            </w:r>
          </w:p>
        </w:tc>
        <w:tc>
          <w:tcPr>
            <w:tcW w:w="1526" w:type="dxa"/>
          </w:tcPr>
          <w:p w:rsidR="002D2F63" w:rsidRPr="00CC6876" w:rsidRDefault="0041425A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38" w:type="dxa"/>
          </w:tcPr>
          <w:p w:rsidR="002D2F63" w:rsidRPr="00CC6876" w:rsidRDefault="002D2F6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2F63" w:rsidRPr="00CC6876" w:rsidTr="00CC6876">
        <w:trPr>
          <w:trHeight w:val="70"/>
        </w:trPr>
        <w:tc>
          <w:tcPr>
            <w:tcW w:w="707" w:type="dxa"/>
          </w:tcPr>
          <w:p w:rsidR="002D2F63" w:rsidRPr="00CC6876" w:rsidRDefault="002D2F63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D2F63" w:rsidRPr="00CC6876" w:rsidRDefault="00696570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25.12.2014</w:t>
            </w:r>
          </w:p>
        </w:tc>
        <w:tc>
          <w:tcPr>
            <w:tcW w:w="6450" w:type="dxa"/>
          </w:tcPr>
          <w:p w:rsidR="002D2F63" w:rsidRPr="00CC6876" w:rsidRDefault="00696570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баскетболу</w:t>
            </w:r>
          </w:p>
        </w:tc>
        <w:tc>
          <w:tcPr>
            <w:tcW w:w="2835" w:type="dxa"/>
          </w:tcPr>
          <w:p w:rsidR="002D2F63" w:rsidRPr="00696570" w:rsidRDefault="00696570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А.А.</w:t>
            </w:r>
          </w:p>
        </w:tc>
        <w:tc>
          <w:tcPr>
            <w:tcW w:w="1526" w:type="dxa"/>
          </w:tcPr>
          <w:p w:rsidR="002D2F63" w:rsidRPr="00CC6876" w:rsidRDefault="00696570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238" w:type="dxa"/>
          </w:tcPr>
          <w:p w:rsidR="002D2F63" w:rsidRPr="00CC6876" w:rsidRDefault="00833F7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зал</w:t>
            </w:r>
          </w:p>
        </w:tc>
      </w:tr>
      <w:tr w:rsidR="002D2F63" w:rsidRPr="00CC6876" w:rsidTr="00CC6876">
        <w:trPr>
          <w:trHeight w:val="70"/>
        </w:trPr>
        <w:tc>
          <w:tcPr>
            <w:tcW w:w="707" w:type="dxa"/>
          </w:tcPr>
          <w:p w:rsidR="002D2F63" w:rsidRPr="00CC6876" w:rsidRDefault="002D2F63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D2F63" w:rsidRPr="00CC6876" w:rsidRDefault="00696570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17.12.2014</w:t>
            </w:r>
          </w:p>
        </w:tc>
        <w:tc>
          <w:tcPr>
            <w:tcW w:w="6450" w:type="dxa"/>
          </w:tcPr>
          <w:p w:rsidR="002D2F63" w:rsidRPr="00CC6876" w:rsidRDefault="00696570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Оздоблення виробів</w:t>
            </w:r>
          </w:p>
        </w:tc>
        <w:tc>
          <w:tcPr>
            <w:tcW w:w="2835" w:type="dxa"/>
          </w:tcPr>
          <w:p w:rsidR="002D2F63" w:rsidRPr="00696570" w:rsidRDefault="00696570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А.А.</w:t>
            </w:r>
          </w:p>
        </w:tc>
        <w:tc>
          <w:tcPr>
            <w:tcW w:w="1526" w:type="dxa"/>
          </w:tcPr>
          <w:p w:rsidR="002D2F63" w:rsidRPr="00CC6876" w:rsidRDefault="00696570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38" w:type="dxa"/>
          </w:tcPr>
          <w:p w:rsidR="002D2F63" w:rsidRPr="00CC6876" w:rsidRDefault="002D2F63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570" w:rsidRPr="00CC6876" w:rsidTr="00CC6876">
        <w:trPr>
          <w:trHeight w:val="70"/>
        </w:trPr>
        <w:tc>
          <w:tcPr>
            <w:tcW w:w="707" w:type="dxa"/>
          </w:tcPr>
          <w:p w:rsidR="00696570" w:rsidRPr="00CC6876" w:rsidRDefault="00696570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696570" w:rsidRPr="00CC6876" w:rsidRDefault="00696570" w:rsidP="00972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31.01.2015</w:t>
            </w:r>
          </w:p>
        </w:tc>
        <w:tc>
          <w:tcPr>
            <w:tcW w:w="6450" w:type="dxa"/>
          </w:tcPr>
          <w:p w:rsidR="00696570" w:rsidRPr="00CC6876" w:rsidRDefault="00696570" w:rsidP="00972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Статути ЗСУ. Військовослужбовці та відносини між ними</w:t>
            </w:r>
          </w:p>
        </w:tc>
        <w:tc>
          <w:tcPr>
            <w:tcW w:w="2835" w:type="dxa"/>
          </w:tcPr>
          <w:p w:rsidR="00696570" w:rsidRPr="00696570" w:rsidRDefault="00696570" w:rsidP="00972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А.А.</w:t>
            </w:r>
          </w:p>
        </w:tc>
        <w:tc>
          <w:tcPr>
            <w:tcW w:w="1526" w:type="dxa"/>
          </w:tcPr>
          <w:p w:rsidR="00696570" w:rsidRPr="00CC6876" w:rsidRDefault="00696570" w:rsidP="00972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238" w:type="dxa"/>
          </w:tcPr>
          <w:p w:rsidR="00696570" w:rsidRPr="00CC6876" w:rsidRDefault="00696570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570" w:rsidRPr="00CC6876" w:rsidTr="00CC6876">
        <w:trPr>
          <w:trHeight w:val="70"/>
        </w:trPr>
        <w:tc>
          <w:tcPr>
            <w:tcW w:w="707" w:type="dxa"/>
          </w:tcPr>
          <w:p w:rsidR="00696570" w:rsidRPr="00CC6876" w:rsidRDefault="00696570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696570" w:rsidRPr="00CC6876" w:rsidRDefault="00696570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09.02.2015</w:t>
            </w:r>
          </w:p>
        </w:tc>
        <w:tc>
          <w:tcPr>
            <w:tcW w:w="6450" w:type="dxa"/>
          </w:tcPr>
          <w:p w:rsidR="00696570" w:rsidRPr="00CC6876" w:rsidRDefault="00696570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виготовлення м’якої іграшки</w:t>
            </w:r>
          </w:p>
        </w:tc>
        <w:tc>
          <w:tcPr>
            <w:tcW w:w="2835" w:type="dxa"/>
          </w:tcPr>
          <w:p w:rsidR="00696570" w:rsidRPr="00696570" w:rsidRDefault="00696570" w:rsidP="00CC6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Сопко Л.Я.</w:t>
            </w:r>
          </w:p>
        </w:tc>
        <w:tc>
          <w:tcPr>
            <w:tcW w:w="1526" w:type="dxa"/>
          </w:tcPr>
          <w:p w:rsidR="00696570" w:rsidRPr="00CC6876" w:rsidRDefault="00696570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238" w:type="dxa"/>
          </w:tcPr>
          <w:p w:rsidR="00696570" w:rsidRPr="00CC6876" w:rsidRDefault="00696570" w:rsidP="00CC6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F73" w:rsidRPr="00CC6876" w:rsidTr="008201A5">
        <w:trPr>
          <w:trHeight w:val="70"/>
        </w:trPr>
        <w:tc>
          <w:tcPr>
            <w:tcW w:w="707" w:type="dxa"/>
          </w:tcPr>
          <w:p w:rsidR="00833F73" w:rsidRPr="00CC6876" w:rsidRDefault="00833F73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833F73" w:rsidRPr="00BC411F" w:rsidRDefault="00833F73" w:rsidP="002A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19.11.14</w:t>
            </w:r>
          </w:p>
        </w:tc>
        <w:tc>
          <w:tcPr>
            <w:tcW w:w="6450" w:type="dxa"/>
          </w:tcPr>
          <w:p w:rsidR="00833F73" w:rsidRPr="00BC411F" w:rsidRDefault="00833F73" w:rsidP="002A71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Суцвіття</w:t>
            </w:r>
          </w:p>
        </w:tc>
        <w:tc>
          <w:tcPr>
            <w:tcW w:w="2835" w:type="dxa"/>
          </w:tcPr>
          <w:p w:rsidR="00833F73" w:rsidRPr="00BC411F" w:rsidRDefault="00833F73" w:rsidP="002A71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Кривошей</w:t>
            </w:r>
            <w:proofErr w:type="spellEnd"/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 </w:t>
            </w:r>
          </w:p>
        </w:tc>
        <w:tc>
          <w:tcPr>
            <w:tcW w:w="1526" w:type="dxa"/>
            <w:vAlign w:val="center"/>
          </w:tcPr>
          <w:p w:rsidR="00833F73" w:rsidRDefault="00833F73" w:rsidP="002A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833F73" w:rsidRPr="00BC411F" w:rsidRDefault="00833F73" w:rsidP="002A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2238" w:type="dxa"/>
            <w:vAlign w:val="center"/>
          </w:tcPr>
          <w:p w:rsidR="00833F73" w:rsidRPr="00BC411F" w:rsidRDefault="00833F73" w:rsidP="002A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</w:tr>
      <w:tr w:rsidR="00833F73" w:rsidRPr="00CC6876" w:rsidTr="002323EC">
        <w:trPr>
          <w:trHeight w:val="70"/>
        </w:trPr>
        <w:tc>
          <w:tcPr>
            <w:tcW w:w="707" w:type="dxa"/>
          </w:tcPr>
          <w:p w:rsidR="00833F73" w:rsidRPr="00CC6876" w:rsidRDefault="00833F73" w:rsidP="00CC68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833F73" w:rsidRPr="00BC411F" w:rsidRDefault="00833F73" w:rsidP="002A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12.12.14</w:t>
            </w:r>
          </w:p>
        </w:tc>
        <w:tc>
          <w:tcPr>
            <w:tcW w:w="6450" w:type="dxa"/>
          </w:tcPr>
          <w:p w:rsidR="00833F73" w:rsidRPr="00BC411F" w:rsidRDefault="00833F73" w:rsidP="002A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Побудова перерізів об’ємних фігур  в </w:t>
            </w:r>
            <w:r w:rsidRPr="00BC4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2835" w:type="dxa"/>
          </w:tcPr>
          <w:p w:rsidR="00833F73" w:rsidRPr="00BC411F" w:rsidRDefault="00833F73" w:rsidP="002A71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Калиниченко</w:t>
            </w:r>
            <w:proofErr w:type="spellEnd"/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833F73" w:rsidRPr="00BC411F" w:rsidRDefault="00833F73" w:rsidP="002A71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Малиняк</w:t>
            </w:r>
            <w:proofErr w:type="spellEnd"/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526" w:type="dxa"/>
            <w:vAlign w:val="center"/>
          </w:tcPr>
          <w:p w:rsidR="00833F73" w:rsidRPr="00BC411F" w:rsidRDefault="00833F73" w:rsidP="002A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  <w:p w:rsidR="00833F73" w:rsidRPr="00BC411F" w:rsidRDefault="00833F73" w:rsidP="002A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2238" w:type="dxa"/>
            <w:vAlign w:val="center"/>
          </w:tcPr>
          <w:p w:rsidR="00833F73" w:rsidRPr="00BC411F" w:rsidRDefault="00833F73" w:rsidP="002A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</w:tr>
    </w:tbl>
    <w:p w:rsidR="00474F20" w:rsidRPr="00474F20" w:rsidRDefault="00474F20" w:rsidP="00CC6876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sectPr w:rsidR="00474F20" w:rsidRPr="00474F20" w:rsidSect="002D2F63">
      <w:pgSz w:w="16838" w:h="11906" w:orient="landscape"/>
      <w:pgMar w:top="850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557"/>
    <w:multiLevelType w:val="multilevel"/>
    <w:tmpl w:val="9E7A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D1244"/>
    <w:multiLevelType w:val="hybridMultilevel"/>
    <w:tmpl w:val="E2BCD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05AC"/>
    <w:rsid w:val="000F49A9"/>
    <w:rsid w:val="00224796"/>
    <w:rsid w:val="00276B83"/>
    <w:rsid w:val="002D2F63"/>
    <w:rsid w:val="00305DA5"/>
    <w:rsid w:val="0041425A"/>
    <w:rsid w:val="00474F20"/>
    <w:rsid w:val="004F1822"/>
    <w:rsid w:val="005500FA"/>
    <w:rsid w:val="00616565"/>
    <w:rsid w:val="00696570"/>
    <w:rsid w:val="007A1955"/>
    <w:rsid w:val="007C573B"/>
    <w:rsid w:val="00806D8F"/>
    <w:rsid w:val="00833F73"/>
    <w:rsid w:val="00A752D5"/>
    <w:rsid w:val="00AD5192"/>
    <w:rsid w:val="00B605AC"/>
    <w:rsid w:val="00B74E5D"/>
    <w:rsid w:val="00BB23F5"/>
    <w:rsid w:val="00BC76C7"/>
    <w:rsid w:val="00BD4C98"/>
    <w:rsid w:val="00CC1ADA"/>
    <w:rsid w:val="00CC6876"/>
    <w:rsid w:val="00D03C40"/>
    <w:rsid w:val="00D927AA"/>
    <w:rsid w:val="00DC1669"/>
    <w:rsid w:val="00E727D3"/>
    <w:rsid w:val="00EE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2AC7-BC85-4096-BE2F-F2392955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2014-09-19T05:53:00Z</cp:lastPrinted>
  <dcterms:created xsi:type="dcterms:W3CDTF">2014-09-19T05:53:00Z</dcterms:created>
  <dcterms:modified xsi:type="dcterms:W3CDTF">2014-11-17T09:21:00Z</dcterms:modified>
</cp:coreProperties>
</file>